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4912"/>
        <w:gridCol w:w="3188"/>
      </w:tblGrid>
      <w:tr w:rsidR="00C55DB2" w14:paraId="0A4D9F5F" w14:textId="77777777" w:rsidTr="00BD497E">
        <w:trPr>
          <w:trHeight w:val="456"/>
        </w:trPr>
        <w:tc>
          <w:tcPr>
            <w:tcW w:w="2785" w:type="dxa"/>
          </w:tcPr>
          <w:p w14:paraId="4F83A539" w14:textId="0E71F0F7" w:rsidR="00C55DB2" w:rsidRDefault="00C55DB2">
            <w:bookmarkStart w:id="0" w:name="_GoBack"/>
            <w:bookmarkEnd w:id="0"/>
            <w:r>
              <w:t xml:space="preserve">Important Vocabulary </w:t>
            </w:r>
          </w:p>
        </w:tc>
        <w:tc>
          <w:tcPr>
            <w:tcW w:w="4912" w:type="dxa"/>
          </w:tcPr>
          <w:p w14:paraId="08666908" w14:textId="49B97D35" w:rsidR="00C55DB2" w:rsidRDefault="00C55DB2">
            <w:r>
              <w:t xml:space="preserve">Definitions </w:t>
            </w:r>
          </w:p>
        </w:tc>
        <w:tc>
          <w:tcPr>
            <w:tcW w:w="3188" w:type="dxa"/>
          </w:tcPr>
          <w:p w14:paraId="5BD80BE8" w14:textId="0477C8F8" w:rsidR="00C55DB2" w:rsidRDefault="00C55DB2">
            <w:r>
              <w:t xml:space="preserve">Visual of </w:t>
            </w:r>
          </w:p>
        </w:tc>
      </w:tr>
      <w:tr w:rsidR="00C55DB2" w14:paraId="26224B3A" w14:textId="77777777" w:rsidTr="00BD497E">
        <w:trPr>
          <w:trHeight w:val="6105"/>
        </w:trPr>
        <w:tc>
          <w:tcPr>
            <w:tcW w:w="2785" w:type="dxa"/>
          </w:tcPr>
          <w:p w14:paraId="5EE7BC0D" w14:textId="77777777" w:rsidR="00C55DB2" w:rsidRDefault="00C55DB2"/>
        </w:tc>
        <w:tc>
          <w:tcPr>
            <w:tcW w:w="4912" w:type="dxa"/>
          </w:tcPr>
          <w:p w14:paraId="7B2635EE" w14:textId="77777777" w:rsidR="00C55DB2" w:rsidRDefault="00C55DB2"/>
        </w:tc>
        <w:tc>
          <w:tcPr>
            <w:tcW w:w="3188" w:type="dxa"/>
          </w:tcPr>
          <w:p w14:paraId="03EFEB4B" w14:textId="77777777" w:rsidR="00C55DB2" w:rsidRDefault="00C55DB2"/>
        </w:tc>
      </w:tr>
      <w:tr w:rsidR="00C55DB2" w14:paraId="2E585998" w14:textId="77777777" w:rsidTr="00BD497E">
        <w:trPr>
          <w:trHeight w:val="5791"/>
        </w:trPr>
        <w:tc>
          <w:tcPr>
            <w:tcW w:w="2785" w:type="dxa"/>
          </w:tcPr>
          <w:p w14:paraId="0CACC5A4" w14:textId="3030AC75" w:rsidR="00C55DB2" w:rsidRDefault="00C55DB2">
            <w:r>
              <w:t>Important information (ex: dates, people, styles)</w:t>
            </w:r>
          </w:p>
        </w:tc>
        <w:tc>
          <w:tcPr>
            <w:tcW w:w="4912" w:type="dxa"/>
          </w:tcPr>
          <w:p w14:paraId="5B26E8B0" w14:textId="5654C10C" w:rsidR="00C55DB2" w:rsidRDefault="00C55DB2">
            <w:r>
              <w:t>Details</w:t>
            </w:r>
          </w:p>
        </w:tc>
        <w:tc>
          <w:tcPr>
            <w:tcW w:w="3188" w:type="dxa"/>
          </w:tcPr>
          <w:p w14:paraId="7EB9860B" w14:textId="77777777" w:rsidR="00C55DB2" w:rsidRDefault="00C55DB2"/>
        </w:tc>
      </w:tr>
    </w:tbl>
    <w:p w14:paraId="212FAE76" w14:textId="77777777" w:rsidR="001B50A6" w:rsidRDefault="001B50A6"/>
    <w:sectPr w:rsidR="001B50A6" w:rsidSect="00C55D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4D68" w14:textId="77777777" w:rsidR="00E35725" w:rsidRDefault="00E35725" w:rsidP="00C55DB2">
      <w:r>
        <w:separator/>
      </w:r>
    </w:p>
  </w:endnote>
  <w:endnote w:type="continuationSeparator" w:id="0">
    <w:p w14:paraId="0164B520" w14:textId="77777777" w:rsidR="00E35725" w:rsidRDefault="00E35725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8B9E" w14:textId="77777777" w:rsidR="00E35725" w:rsidRDefault="00E35725" w:rsidP="00C55DB2">
      <w:r>
        <w:separator/>
      </w:r>
    </w:p>
  </w:footnote>
  <w:footnote w:type="continuationSeparator" w:id="0">
    <w:p w14:paraId="4895F43D" w14:textId="77777777" w:rsidR="00E35725" w:rsidRDefault="00E35725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A7A" w14:textId="048FA4E3" w:rsidR="00C55DB2" w:rsidRDefault="00C55DB2">
    <w:pPr>
      <w:pStyle w:val="Header"/>
    </w:pPr>
    <w:r>
      <w:t xml:space="preserve">Notes on: </w:t>
    </w:r>
  </w:p>
  <w:p w14:paraId="4CEF4612" w14:textId="77777777" w:rsidR="00C55DB2" w:rsidRDefault="00C55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B2"/>
    <w:rsid w:val="00070A5F"/>
    <w:rsid w:val="001B50A6"/>
    <w:rsid w:val="00A00B4B"/>
    <w:rsid w:val="00A50662"/>
    <w:rsid w:val="00BD497E"/>
    <w:rsid w:val="00C55DB2"/>
    <w:rsid w:val="00E35725"/>
    <w:rsid w:val="00E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00BE"/>
  <w15:chartTrackingRefBased/>
  <w15:docId w15:val="{DE03EB69-4A1F-594D-B4FC-D05CC2C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B2"/>
  </w:style>
  <w:style w:type="paragraph" w:styleId="Footer">
    <w:name w:val="footer"/>
    <w:basedOn w:val="Normal"/>
    <w:link w:val="FooterChar"/>
    <w:uiPriority w:val="99"/>
    <w:unhideWhenUsed/>
    <w:rsid w:val="00C55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B2"/>
  </w:style>
  <w:style w:type="paragraph" w:styleId="NoSpacing">
    <w:name w:val="No Spacing"/>
    <w:uiPriority w:val="1"/>
    <w:qFormat/>
    <w:rsid w:val="00C55DB2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5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Sutton (Student)</dc:creator>
  <cp:keywords/>
  <dc:description/>
  <cp:lastModifiedBy>Lillian Sutton</cp:lastModifiedBy>
  <cp:revision>2</cp:revision>
  <cp:lastPrinted>2018-07-31T01:36:00Z</cp:lastPrinted>
  <dcterms:created xsi:type="dcterms:W3CDTF">2018-06-06T22:56:00Z</dcterms:created>
  <dcterms:modified xsi:type="dcterms:W3CDTF">2018-07-31T01:37:00Z</dcterms:modified>
</cp:coreProperties>
</file>